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98A3" w14:textId="2CC191DF" w:rsidR="00861DA3" w:rsidRDefault="00861DA3">
      <w:pPr>
        <w:jc w:val="center"/>
        <w:rPr>
          <w:rFonts w:eastAsia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861DA3" w14:paraId="4FC56904" w14:textId="77777777">
        <w:trPr>
          <w:trHeight w:val="2160"/>
          <w:tblHeader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14:paraId="73068AE4" w14:textId="77777777" w:rsidR="00861DA3" w:rsidRDefault="00861DA3" w:rsidP="00A831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３</w:t>
            </w:r>
          </w:p>
          <w:p w14:paraId="5D0B3953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  <w:p w14:paraId="12A2FF98" w14:textId="77777777" w:rsidR="00861DA3" w:rsidRDefault="00861DA3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学　術　業　績　一　覧</w:t>
            </w:r>
          </w:p>
          <w:p w14:paraId="123426EA" w14:textId="77777777" w:rsidR="00861DA3" w:rsidRDefault="00861DA3">
            <w:pPr>
              <w:rPr>
                <w:rFonts w:eastAsia="ＭＳ ゴシック"/>
                <w:sz w:val="20"/>
              </w:rPr>
            </w:pPr>
          </w:p>
          <w:p w14:paraId="75C5976D" w14:textId="77777777" w:rsidR="00861DA3" w:rsidRDefault="00861DA3">
            <w:pPr>
              <w:rPr>
                <w:rFonts w:eastAsia="ＭＳ ゴシック"/>
                <w:sz w:val="20"/>
                <w:u w:val="single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</w:t>
            </w:r>
          </w:p>
          <w:p w14:paraId="384F282F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61DA3" w14:paraId="337CE1A1" w14:textId="77777777">
        <w:trPr>
          <w:cantSplit/>
          <w:trHeight w:val="571"/>
          <w:tblHeader/>
        </w:trPr>
        <w:tc>
          <w:tcPr>
            <w:tcW w:w="2520" w:type="dxa"/>
            <w:vAlign w:val="center"/>
          </w:tcPr>
          <w:p w14:paraId="635AA567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発行、発表の年月</w:t>
            </w:r>
          </w:p>
        </w:tc>
        <w:tc>
          <w:tcPr>
            <w:tcW w:w="8100" w:type="dxa"/>
            <w:vAlign w:val="center"/>
          </w:tcPr>
          <w:p w14:paraId="2788504A" w14:textId="77777777" w:rsidR="00861DA3" w:rsidRDefault="00861DA3" w:rsidP="000E310E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著書・学術論文等の名称</w:t>
            </w:r>
            <w:r w:rsidR="000E310E">
              <w:rPr>
                <w:rFonts w:eastAsia="ＭＳ ゴシック" w:hint="eastAsia"/>
                <w:sz w:val="20"/>
              </w:rPr>
              <w:t>・発表雑誌</w:t>
            </w:r>
            <w:r>
              <w:rPr>
                <w:rFonts w:eastAsia="ＭＳ ゴシック" w:hint="eastAsia"/>
                <w:sz w:val="20"/>
              </w:rPr>
              <w:t>・発表演題名・発表場所</w:t>
            </w:r>
            <w:r w:rsidR="000E310E"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>発表学会名</w:t>
            </w:r>
          </w:p>
        </w:tc>
      </w:tr>
      <w:tr w:rsidR="00861DA3" w14:paraId="6BF3C310" w14:textId="77777777">
        <w:trPr>
          <w:cantSplit/>
          <w:trHeight w:val="11417"/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8E8A08C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14:paraId="6F640A80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61DA3" w14:paraId="6713C620" w14:textId="77777777">
        <w:trPr>
          <w:trHeight w:val="870"/>
        </w:trPr>
        <w:tc>
          <w:tcPr>
            <w:tcW w:w="10620" w:type="dxa"/>
            <w:gridSpan w:val="2"/>
            <w:tcBorders>
              <w:left w:val="nil"/>
              <w:bottom w:val="nil"/>
              <w:right w:val="nil"/>
            </w:tcBorders>
          </w:tcPr>
          <w:p w14:paraId="018F32AE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</w:p>
          <w:p w14:paraId="6D97E60B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注）１　著書、原著、総説、学会発表の順に項目別に分けて年代順に記載してください。</w:t>
            </w:r>
          </w:p>
          <w:p w14:paraId="776133F9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２　著者名、発表者名は掲載順に記入し、応募者名にアンダーラインを引いてください。</w:t>
            </w:r>
          </w:p>
        </w:tc>
      </w:tr>
    </w:tbl>
    <w:p w14:paraId="7CA49E66" w14:textId="77777777" w:rsidR="00861DA3" w:rsidRDefault="00861DA3">
      <w:pPr>
        <w:jc w:val="left"/>
        <w:rPr>
          <w:rFonts w:eastAsia="ＭＳ ゴシック"/>
          <w:sz w:val="20"/>
        </w:rPr>
      </w:pPr>
    </w:p>
    <w:sectPr w:rsidR="00861DA3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FB6B" w14:textId="77777777" w:rsidR="00E02860" w:rsidRDefault="00E02860" w:rsidP="00A83187">
      <w:r>
        <w:separator/>
      </w:r>
    </w:p>
  </w:endnote>
  <w:endnote w:type="continuationSeparator" w:id="0">
    <w:p w14:paraId="2AE37BBD" w14:textId="77777777" w:rsidR="00E02860" w:rsidRDefault="00E02860" w:rsidP="00A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6E28" w14:textId="77777777" w:rsidR="00E02860" w:rsidRDefault="00E02860" w:rsidP="00A83187">
      <w:r>
        <w:separator/>
      </w:r>
    </w:p>
  </w:footnote>
  <w:footnote w:type="continuationSeparator" w:id="0">
    <w:p w14:paraId="0419B89F" w14:textId="77777777" w:rsidR="00E02860" w:rsidRDefault="00E02860" w:rsidP="00A8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87"/>
    <w:rsid w:val="000E310E"/>
    <w:rsid w:val="001B216B"/>
    <w:rsid w:val="002869AD"/>
    <w:rsid w:val="002C472F"/>
    <w:rsid w:val="00404568"/>
    <w:rsid w:val="00521097"/>
    <w:rsid w:val="005C3635"/>
    <w:rsid w:val="007D5FC6"/>
    <w:rsid w:val="00861DA3"/>
    <w:rsid w:val="009A73BC"/>
    <w:rsid w:val="00A83187"/>
    <w:rsid w:val="00CA6199"/>
    <w:rsid w:val="00D952D9"/>
    <w:rsid w:val="00E02860"/>
    <w:rsid w:val="00ED6BDD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F2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31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3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2024-08-05T00:51:00Z</dcterms:created>
  <dcterms:modified xsi:type="dcterms:W3CDTF">2024-08-05T00:51:00Z</dcterms:modified>
</cp:coreProperties>
</file>