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4191" w14:textId="7222F35C" w:rsidR="00BC5B20" w:rsidRPr="008E7D60" w:rsidRDefault="00BC5B20" w:rsidP="00DC3607">
      <w:pPr>
        <w:rPr>
          <w:rFonts w:ascii="ＭＳ 明朝"/>
        </w:rPr>
      </w:pPr>
      <w:r w:rsidRPr="008E7D60">
        <w:rPr>
          <w:rFonts w:ascii="ＭＳ 明朝" w:hint="eastAsia"/>
        </w:rPr>
        <w:t>別紙様式</w:t>
      </w:r>
      <w:r w:rsidR="002C3032">
        <w:rPr>
          <w:rFonts w:ascii="ＭＳ 明朝" w:hint="eastAsia"/>
        </w:rPr>
        <w:t>２</w:t>
      </w:r>
    </w:p>
    <w:p w14:paraId="39C927ED" w14:textId="77777777" w:rsidR="00BC5B20" w:rsidRPr="008E7D60" w:rsidRDefault="00BC5B20">
      <w:pPr>
        <w:topLinePunct/>
        <w:autoSpaceDE w:val="0"/>
        <w:autoSpaceDN w:val="0"/>
        <w:rPr>
          <w:rFonts w:ascii="ＭＳ 明朝"/>
        </w:rPr>
      </w:pPr>
    </w:p>
    <w:p w14:paraId="750D772D" w14:textId="77777777" w:rsidR="00BC5B20" w:rsidRPr="009B0D7A" w:rsidRDefault="00BC5B20">
      <w:pPr>
        <w:topLinePunct/>
        <w:autoSpaceDE w:val="0"/>
        <w:autoSpaceDN w:val="0"/>
        <w:jc w:val="center"/>
        <w:rPr>
          <w:rFonts w:ascii="ＭＳ 明朝"/>
          <w:szCs w:val="24"/>
        </w:rPr>
      </w:pPr>
      <w:r w:rsidRPr="009B0D7A">
        <w:rPr>
          <w:rFonts w:ascii="ＭＳ 明朝" w:hint="eastAsia"/>
          <w:szCs w:val="24"/>
        </w:rPr>
        <w:t xml:space="preserve">　　</w:t>
      </w:r>
      <w:r w:rsidR="004D1E2C" w:rsidRPr="007267B2">
        <w:rPr>
          <w:rFonts w:ascii="ＭＳ 明朝" w:hint="eastAsia"/>
          <w:spacing w:val="60"/>
          <w:kern w:val="0"/>
          <w:szCs w:val="24"/>
          <w:fitText w:val="3168" w:id="-2003639296"/>
        </w:rPr>
        <w:t>共同研究講座</w:t>
      </w:r>
      <w:r w:rsidRPr="007267B2">
        <w:rPr>
          <w:rFonts w:ascii="ＭＳ 明朝" w:hint="eastAsia"/>
          <w:spacing w:val="60"/>
          <w:kern w:val="0"/>
          <w:szCs w:val="24"/>
          <w:fitText w:val="3168" w:id="-2003639296"/>
        </w:rPr>
        <w:t>の概</w:t>
      </w:r>
      <w:r w:rsidRPr="007267B2">
        <w:rPr>
          <w:rFonts w:ascii="ＭＳ 明朝" w:hint="eastAsia"/>
          <w:spacing w:val="22"/>
          <w:kern w:val="0"/>
          <w:szCs w:val="24"/>
          <w:fitText w:val="3168" w:id="-2003639296"/>
        </w:rPr>
        <w:t>要</w:t>
      </w:r>
    </w:p>
    <w:p w14:paraId="20A1EF83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</w:p>
    <w:p w14:paraId="7F6E394C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  <w:r w:rsidRPr="006B7876">
        <w:rPr>
          <w:rFonts w:ascii="ＭＳ 明朝" w:hAnsi="ＭＳ 明朝" w:hint="eastAsia"/>
          <w:color w:val="000000"/>
          <w:kern w:val="0"/>
          <w:sz w:val="20"/>
        </w:rPr>
        <w:t>１</w:t>
      </w:r>
      <w:r w:rsidR="001567AD">
        <w:rPr>
          <w:rFonts w:ascii="ＭＳ 明朝" w:hAnsi="ＭＳ 明朝" w:hint="eastAsia"/>
          <w:color w:val="000000"/>
          <w:kern w:val="0"/>
          <w:sz w:val="20"/>
        </w:rPr>
        <w:t xml:space="preserve">　共同研究講座</w:t>
      </w:r>
      <w:r w:rsidRPr="006922D8">
        <w:rPr>
          <w:rFonts w:ascii="ＭＳ 明朝" w:hAnsi="ＭＳ 明朝" w:hint="eastAsia"/>
          <w:color w:val="000000"/>
          <w:kern w:val="0"/>
          <w:sz w:val="20"/>
        </w:rPr>
        <w:t>の名称</w:t>
      </w:r>
    </w:p>
    <w:p w14:paraId="4299081A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</w:p>
    <w:p w14:paraId="03D8B214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B7876">
        <w:rPr>
          <w:rFonts w:ascii="ＭＳ 明朝" w:hAnsi="ＭＳ 明朝" w:hint="eastAsia"/>
          <w:color w:val="000000"/>
          <w:kern w:val="0"/>
          <w:sz w:val="20"/>
        </w:rPr>
        <w:t>２</w:t>
      </w: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外部機関名</w:t>
      </w:r>
    </w:p>
    <w:p w14:paraId="2B345A92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</w:p>
    <w:p w14:paraId="12835A73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B7876">
        <w:rPr>
          <w:rFonts w:ascii="ＭＳ 明朝" w:hAnsi="ＭＳ 明朝" w:hint="eastAsia"/>
          <w:color w:val="000000"/>
          <w:kern w:val="0"/>
          <w:sz w:val="20"/>
        </w:rPr>
        <w:t>３</w:t>
      </w: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外部機関の概要</w:t>
      </w:r>
    </w:p>
    <w:p w14:paraId="5431A539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</w:p>
    <w:p w14:paraId="0F9C656F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B7876">
        <w:rPr>
          <w:rFonts w:ascii="ＭＳ 明朝" w:hAnsi="ＭＳ 明朝" w:hint="eastAsia"/>
          <w:color w:val="000000"/>
          <w:kern w:val="0"/>
          <w:sz w:val="20"/>
        </w:rPr>
        <w:t>４</w:t>
      </w:r>
      <w:r w:rsidR="001567AD">
        <w:rPr>
          <w:rFonts w:ascii="ＭＳ 明朝" w:hAnsi="ＭＳ 明朝" w:hint="eastAsia"/>
          <w:color w:val="000000"/>
          <w:kern w:val="0"/>
          <w:sz w:val="20"/>
        </w:rPr>
        <w:t xml:space="preserve">　共同研究講座</w:t>
      </w: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設置期間　</w:t>
      </w:r>
    </w:p>
    <w:p w14:paraId="7DEC121C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　　　　年　　月　　日　～　　年　　月　　日　　</w:t>
      </w:r>
    </w:p>
    <w:p w14:paraId="647FC49D" w14:textId="77777777" w:rsidR="006922D8" w:rsidRPr="006B7876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</w:p>
    <w:p w14:paraId="14A6B266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B7876">
        <w:rPr>
          <w:rFonts w:ascii="ＭＳ 明朝" w:hAnsi="ＭＳ 明朝" w:hint="eastAsia"/>
          <w:color w:val="000000"/>
          <w:kern w:val="0"/>
          <w:sz w:val="20"/>
        </w:rPr>
        <w:t>５</w:t>
      </w:r>
      <w:r w:rsidR="001567AD">
        <w:rPr>
          <w:rFonts w:ascii="ＭＳ 明朝" w:hAnsi="ＭＳ 明朝" w:hint="eastAsia"/>
          <w:color w:val="000000"/>
          <w:kern w:val="0"/>
          <w:sz w:val="20"/>
        </w:rPr>
        <w:t xml:space="preserve">　共同研究講座</w:t>
      </w:r>
      <w:r w:rsidRPr="006922D8">
        <w:rPr>
          <w:rFonts w:ascii="ＭＳ 明朝" w:hAnsi="ＭＳ 明朝" w:hint="eastAsia"/>
          <w:color w:val="000000"/>
          <w:kern w:val="0"/>
          <w:sz w:val="20"/>
        </w:rPr>
        <w:t>に要する経費の負担額及び支払方法</w:t>
      </w:r>
    </w:p>
    <w:p w14:paraId="5A16B417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  <w:lang w:eastAsia="zh-CN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  <w:r w:rsidRPr="006922D8">
        <w:rPr>
          <w:rFonts w:ascii="ＭＳ 明朝" w:hAnsi="ＭＳ 明朝" w:hint="eastAsia"/>
          <w:color w:val="000000"/>
          <w:kern w:val="0"/>
          <w:sz w:val="20"/>
          <w:lang w:eastAsia="zh-CN"/>
        </w:rPr>
        <w:t>（１）負担総額</w:t>
      </w:r>
    </w:p>
    <w:p w14:paraId="3407C9AC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  <w:lang w:eastAsia="zh-CN"/>
        </w:rPr>
      </w:pPr>
      <w:r w:rsidRPr="006922D8"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　　　　　　　金　　　　　　　　　　　　　円</w:t>
      </w:r>
    </w:p>
    <w:p w14:paraId="29D093DE" w14:textId="77777777" w:rsidR="006922D8" w:rsidRPr="006922D8" w:rsidRDefault="006922D8" w:rsidP="006922D8">
      <w:pPr>
        <w:overflowPunct w:val="0"/>
        <w:autoSpaceDN w:val="0"/>
        <w:spacing w:line="338" w:lineRule="exact"/>
        <w:ind w:firstLineChars="700" w:firstLine="1232"/>
        <w:textAlignment w:val="baseline"/>
        <w:rPr>
          <w:rFonts w:ascii="ＭＳ 明朝" w:hAnsi="ＭＳ 明朝"/>
          <w:color w:val="000000"/>
          <w:kern w:val="0"/>
          <w:sz w:val="20"/>
          <w:lang w:eastAsia="zh-CN"/>
        </w:rPr>
      </w:pPr>
      <w:r w:rsidRPr="006922D8">
        <w:rPr>
          <w:rFonts w:ascii="ＭＳ 明朝" w:hAnsi="ＭＳ 明朝" w:hint="eastAsia"/>
          <w:color w:val="000000"/>
          <w:kern w:val="0"/>
          <w:sz w:val="20"/>
          <w:lang w:eastAsia="zh-CN"/>
        </w:rPr>
        <w:t>内訳　直接経費　　　金　　　　　　　　円</w:t>
      </w:r>
    </w:p>
    <w:p w14:paraId="41C570F5" w14:textId="77777777" w:rsid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  <w:lang w:eastAsia="zh-CN"/>
        </w:rPr>
      </w:pPr>
      <w:r w:rsidRPr="006922D8"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　　　　　　　　　　</w:t>
      </w:r>
      <w:r w:rsidR="00CE1845">
        <w:rPr>
          <w:rFonts w:ascii="ＭＳ 明朝" w:hAnsi="ＭＳ 明朝" w:hint="eastAsia"/>
          <w:color w:val="000000"/>
          <w:kern w:val="0"/>
          <w:sz w:val="20"/>
          <w:lang w:eastAsia="zh-CN"/>
        </w:rPr>
        <w:t>間接</w:t>
      </w:r>
      <w:r w:rsidRPr="006922D8"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経費　</w:t>
      </w:r>
      <w:r w:rsidR="00CE1845"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　　</w:t>
      </w:r>
      <w:r w:rsidRPr="006922D8">
        <w:rPr>
          <w:rFonts w:ascii="ＭＳ 明朝" w:hAnsi="ＭＳ 明朝" w:hint="eastAsia"/>
          <w:color w:val="000000"/>
          <w:kern w:val="0"/>
          <w:sz w:val="20"/>
          <w:lang w:eastAsia="zh-CN"/>
        </w:rPr>
        <w:t>金　　　　　　　　円</w:t>
      </w:r>
    </w:p>
    <w:p w14:paraId="4E8B4184" w14:textId="77777777" w:rsidR="00CE1845" w:rsidRPr="006922D8" w:rsidRDefault="00CE1845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  <w:lang w:eastAsia="zh-CN"/>
        </w:rPr>
      </w:pPr>
      <w:r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　　　　　　　　　　研</w:t>
      </w:r>
      <w:r w:rsidR="00E017E9"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0"/>
          <w:lang w:eastAsia="zh-CN"/>
        </w:rPr>
        <w:t>究</w:t>
      </w:r>
      <w:r w:rsidR="00E017E9"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0"/>
          <w:lang w:eastAsia="zh-CN"/>
        </w:rPr>
        <w:t>料</w:t>
      </w:r>
      <w:r w:rsidR="00E017E9" w:rsidRPr="006922D8"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　</w:t>
      </w:r>
      <w:r w:rsidR="00E017E9">
        <w:rPr>
          <w:rFonts w:ascii="ＭＳ 明朝" w:hAnsi="ＭＳ 明朝" w:hint="eastAsia"/>
          <w:color w:val="000000"/>
          <w:kern w:val="0"/>
          <w:sz w:val="20"/>
          <w:lang w:eastAsia="zh-CN"/>
        </w:rPr>
        <w:t xml:space="preserve">　　</w:t>
      </w:r>
      <w:r w:rsidR="00E017E9" w:rsidRPr="006922D8">
        <w:rPr>
          <w:rFonts w:ascii="ＭＳ 明朝" w:hAnsi="ＭＳ 明朝" w:hint="eastAsia"/>
          <w:color w:val="000000"/>
          <w:kern w:val="0"/>
          <w:sz w:val="20"/>
          <w:lang w:eastAsia="zh-CN"/>
        </w:rPr>
        <w:t>金　　　　　　　　円</w:t>
      </w:r>
    </w:p>
    <w:p w14:paraId="4F5D4EFA" w14:textId="77777777" w:rsidR="006922D8" w:rsidRPr="006922D8" w:rsidRDefault="006922D8" w:rsidP="00342144">
      <w:pPr>
        <w:overflowPunct w:val="0"/>
        <w:autoSpaceDN w:val="0"/>
        <w:spacing w:line="338" w:lineRule="exact"/>
        <w:ind w:firstLineChars="900" w:firstLine="1584"/>
        <w:jc w:val="lef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>※消費税額及び地方消費税額を含む</w:t>
      </w:r>
    </w:p>
    <w:p w14:paraId="49ABA77C" w14:textId="77777777" w:rsidR="006922D8" w:rsidRPr="006922D8" w:rsidRDefault="006922D8" w:rsidP="006922D8">
      <w:pPr>
        <w:overflowPunct w:val="0"/>
        <w:autoSpaceDN w:val="0"/>
        <w:spacing w:line="338" w:lineRule="exact"/>
        <w:jc w:val="lef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（２）支払方法</w:t>
      </w:r>
    </w:p>
    <w:p w14:paraId="594511A4" w14:textId="77777777" w:rsidR="006922D8" w:rsidRPr="006922D8" w:rsidRDefault="006922D8" w:rsidP="006922D8">
      <w:pPr>
        <w:wordWrap w:val="0"/>
        <w:overflowPunct w:val="0"/>
        <w:autoSpaceDN w:val="0"/>
        <w:spacing w:line="338" w:lineRule="exact"/>
        <w:ind w:firstLineChars="400" w:firstLine="704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>□一括払</w:t>
      </w:r>
    </w:p>
    <w:p w14:paraId="49C2B95D" w14:textId="77777777" w:rsidR="006922D8" w:rsidRPr="006922D8" w:rsidRDefault="006922D8" w:rsidP="006922D8">
      <w:pPr>
        <w:overflowPunct w:val="0"/>
        <w:autoSpaceDN w:val="0"/>
        <w:spacing w:line="338" w:lineRule="exact"/>
        <w:ind w:firstLineChars="400" w:firstLine="704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>□分割払　（支払時期及び金額）</w:t>
      </w:r>
    </w:p>
    <w:p w14:paraId="4E4DF721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　　　　　　年　　月　　日　　金　　　　　　　円</w:t>
      </w:r>
    </w:p>
    <w:p w14:paraId="200E9EBB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　　　　　　年　　月　　日　　金　　　　　　　円</w:t>
      </w:r>
    </w:p>
    <w:p w14:paraId="6BEC3B6E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　　　　　　年　　月　　日　　金　　　　　　　円</w:t>
      </w:r>
    </w:p>
    <w:p w14:paraId="60B0E072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　　　　　　年　　月　　日　　金　　　　　　　円</w:t>
      </w:r>
    </w:p>
    <w:p w14:paraId="7C9F6E6B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  <w:r w:rsidRPr="006922D8">
        <w:rPr>
          <w:rFonts w:ascii="ＭＳ 明朝" w:hAnsi="ＭＳ 明朝" w:hint="eastAsia"/>
          <w:color w:val="000000"/>
          <w:kern w:val="0"/>
          <w:sz w:val="20"/>
        </w:rPr>
        <w:t xml:space="preserve">　　　　　　　年　　月　　日　　金　　　　　　　円</w:t>
      </w:r>
    </w:p>
    <w:p w14:paraId="0B5C0C7D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</w:p>
    <w:p w14:paraId="6557D693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6B7876">
        <w:rPr>
          <w:rFonts w:ascii="ＭＳ 明朝" w:hAnsi="ＭＳ 明朝" w:hint="eastAsia"/>
          <w:color w:val="000000"/>
          <w:kern w:val="0"/>
          <w:sz w:val="20"/>
        </w:rPr>
        <w:t>６</w:t>
      </w:r>
      <w:r w:rsidR="001567AD">
        <w:rPr>
          <w:rFonts w:ascii="ＭＳ 明朝" w:hAnsi="ＭＳ 明朝" w:hint="eastAsia"/>
          <w:color w:val="000000"/>
          <w:kern w:val="0"/>
          <w:sz w:val="20"/>
        </w:rPr>
        <w:t xml:space="preserve">　共同研究講座</w:t>
      </w:r>
      <w:r w:rsidRPr="006922D8">
        <w:rPr>
          <w:rFonts w:ascii="ＭＳ 明朝" w:hAnsi="ＭＳ 明朝" w:hint="eastAsia"/>
          <w:color w:val="000000"/>
          <w:kern w:val="0"/>
          <w:sz w:val="20"/>
        </w:rPr>
        <w:t>所属予定の教員（本学・外部機関）</w:t>
      </w:r>
    </w:p>
    <w:p w14:paraId="75CFA3F5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</w:p>
    <w:p w14:paraId="39D1F70C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</w:p>
    <w:p w14:paraId="46FF69BD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  <w:r w:rsidRPr="006B7876">
        <w:rPr>
          <w:rFonts w:ascii="ＭＳ 明朝" w:hAnsi="Times New Roman" w:hint="eastAsia"/>
          <w:color w:val="000000"/>
          <w:spacing w:val="10"/>
          <w:kern w:val="0"/>
          <w:sz w:val="20"/>
        </w:rPr>
        <w:t>７</w:t>
      </w:r>
      <w:r w:rsidR="001567AD">
        <w:rPr>
          <w:rFonts w:ascii="ＭＳ 明朝" w:hAnsi="Times New Roman" w:hint="eastAsia"/>
          <w:color w:val="000000"/>
          <w:spacing w:val="10"/>
          <w:kern w:val="0"/>
          <w:sz w:val="20"/>
        </w:rPr>
        <w:t xml:space="preserve">　共同研究講座</w:t>
      </w:r>
      <w:r w:rsidRPr="006922D8">
        <w:rPr>
          <w:rFonts w:ascii="ＭＳ 明朝" w:hAnsi="Times New Roman" w:hint="eastAsia"/>
          <w:color w:val="000000"/>
          <w:spacing w:val="10"/>
          <w:kern w:val="0"/>
          <w:sz w:val="20"/>
        </w:rPr>
        <w:t>の研究目的</w:t>
      </w:r>
    </w:p>
    <w:p w14:paraId="4F886475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</w:p>
    <w:p w14:paraId="3E82AC74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</w:p>
    <w:p w14:paraId="361EB0B6" w14:textId="77777777" w:rsidR="006922D8" w:rsidRPr="006922D8" w:rsidRDefault="006922D8" w:rsidP="006922D8">
      <w:pPr>
        <w:overflowPunct w:val="0"/>
        <w:autoSpaceDN w:val="0"/>
        <w:spacing w:line="338" w:lineRule="exact"/>
        <w:textAlignment w:val="baseline"/>
        <w:rPr>
          <w:rFonts w:ascii="ＭＳ 明朝" w:hAnsi="Times New Roman"/>
          <w:color w:val="000000"/>
          <w:spacing w:val="10"/>
          <w:kern w:val="0"/>
          <w:sz w:val="20"/>
        </w:rPr>
      </w:pPr>
      <w:r w:rsidRPr="006B7876">
        <w:rPr>
          <w:rFonts w:ascii="ＭＳ 明朝" w:hAnsi="Times New Roman" w:hint="eastAsia"/>
          <w:color w:val="000000"/>
          <w:spacing w:val="10"/>
          <w:kern w:val="0"/>
          <w:sz w:val="20"/>
        </w:rPr>
        <w:t>８</w:t>
      </w:r>
      <w:r w:rsidR="001567AD">
        <w:rPr>
          <w:rFonts w:ascii="ＭＳ 明朝" w:hAnsi="Times New Roman" w:hint="eastAsia"/>
          <w:color w:val="000000"/>
          <w:spacing w:val="10"/>
          <w:kern w:val="0"/>
          <w:sz w:val="20"/>
        </w:rPr>
        <w:t xml:space="preserve">　共同研究講座</w:t>
      </w:r>
      <w:r w:rsidRPr="006922D8">
        <w:rPr>
          <w:rFonts w:ascii="ＭＳ 明朝" w:hAnsi="Times New Roman" w:hint="eastAsia"/>
          <w:color w:val="000000"/>
          <w:spacing w:val="10"/>
          <w:kern w:val="0"/>
          <w:sz w:val="20"/>
        </w:rPr>
        <w:t>の研究内容（期待される成果</w:t>
      </w:r>
      <w:r w:rsidR="001512FB">
        <w:rPr>
          <w:rFonts w:ascii="ＭＳ 明朝" w:hAnsi="Times New Roman" w:hint="eastAsia"/>
          <w:color w:val="000000"/>
          <w:spacing w:val="10"/>
          <w:kern w:val="0"/>
          <w:sz w:val="20"/>
        </w:rPr>
        <w:t>を</w:t>
      </w:r>
      <w:r w:rsidRPr="006922D8">
        <w:rPr>
          <w:rFonts w:ascii="ＭＳ 明朝" w:hAnsi="Times New Roman" w:hint="eastAsia"/>
          <w:color w:val="000000"/>
          <w:spacing w:val="10"/>
          <w:kern w:val="0"/>
          <w:sz w:val="20"/>
        </w:rPr>
        <w:t>含む）</w:t>
      </w:r>
    </w:p>
    <w:sectPr w:rsidR="006922D8" w:rsidRPr="006922D8" w:rsidSect="00DA272F">
      <w:headerReference w:type="default" r:id="rId6"/>
      <w:pgSz w:w="11906" w:h="16838"/>
      <w:pgMar w:top="1985" w:right="1701" w:bottom="1134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4273" w14:textId="77777777" w:rsidR="00E614D5" w:rsidRDefault="00E614D5">
      <w:r>
        <w:separator/>
      </w:r>
    </w:p>
  </w:endnote>
  <w:endnote w:type="continuationSeparator" w:id="0">
    <w:p w14:paraId="04CB3475" w14:textId="77777777" w:rsidR="00E614D5" w:rsidRDefault="00E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1666" w14:textId="77777777" w:rsidR="00E614D5" w:rsidRDefault="00E614D5">
      <w:r>
        <w:separator/>
      </w:r>
    </w:p>
  </w:footnote>
  <w:footnote w:type="continuationSeparator" w:id="0">
    <w:p w14:paraId="0C7987D6" w14:textId="77777777" w:rsidR="00E614D5" w:rsidRDefault="00E6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B820" w14:textId="77777777" w:rsidR="00366E24" w:rsidRDefault="00366E24" w:rsidP="00366E24">
    <w:pPr>
      <w:pStyle w:val="a3"/>
      <w:jc w:val="righ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16"/>
    <w:rsid w:val="00001456"/>
    <w:rsid w:val="00013E45"/>
    <w:rsid w:val="00022064"/>
    <w:rsid w:val="0003771A"/>
    <w:rsid w:val="00077968"/>
    <w:rsid w:val="000805B4"/>
    <w:rsid w:val="00085889"/>
    <w:rsid w:val="000D0726"/>
    <w:rsid w:val="000E1251"/>
    <w:rsid w:val="000E222D"/>
    <w:rsid w:val="000E596B"/>
    <w:rsid w:val="000F6A52"/>
    <w:rsid w:val="00104530"/>
    <w:rsid w:val="00113CF8"/>
    <w:rsid w:val="001141E0"/>
    <w:rsid w:val="00114AEB"/>
    <w:rsid w:val="0014254E"/>
    <w:rsid w:val="001429F3"/>
    <w:rsid w:val="00145C10"/>
    <w:rsid w:val="00147E2D"/>
    <w:rsid w:val="00150530"/>
    <w:rsid w:val="001512FB"/>
    <w:rsid w:val="001567AD"/>
    <w:rsid w:val="0016541D"/>
    <w:rsid w:val="00185D37"/>
    <w:rsid w:val="001915A1"/>
    <w:rsid w:val="001A0F9E"/>
    <w:rsid w:val="001A4F76"/>
    <w:rsid w:val="001C0F33"/>
    <w:rsid w:val="001C5BA7"/>
    <w:rsid w:val="001D7F9A"/>
    <w:rsid w:val="001E6D76"/>
    <w:rsid w:val="002337F2"/>
    <w:rsid w:val="002469B8"/>
    <w:rsid w:val="00253B02"/>
    <w:rsid w:val="002859B3"/>
    <w:rsid w:val="002B118F"/>
    <w:rsid w:val="002B2102"/>
    <w:rsid w:val="002C3032"/>
    <w:rsid w:val="002C7B7C"/>
    <w:rsid w:val="002F2A89"/>
    <w:rsid w:val="002F49A1"/>
    <w:rsid w:val="003060A9"/>
    <w:rsid w:val="00323C56"/>
    <w:rsid w:val="0033005E"/>
    <w:rsid w:val="00342144"/>
    <w:rsid w:val="003437A8"/>
    <w:rsid w:val="00343D52"/>
    <w:rsid w:val="0034566D"/>
    <w:rsid w:val="00366E24"/>
    <w:rsid w:val="003725D1"/>
    <w:rsid w:val="0037343B"/>
    <w:rsid w:val="00377623"/>
    <w:rsid w:val="00390E65"/>
    <w:rsid w:val="00395BA0"/>
    <w:rsid w:val="003A3665"/>
    <w:rsid w:val="003C0BB4"/>
    <w:rsid w:val="003C548E"/>
    <w:rsid w:val="003C55EB"/>
    <w:rsid w:val="003D1BD6"/>
    <w:rsid w:val="003E560D"/>
    <w:rsid w:val="003F6958"/>
    <w:rsid w:val="0043543E"/>
    <w:rsid w:val="00441BAC"/>
    <w:rsid w:val="00443D49"/>
    <w:rsid w:val="00444EE3"/>
    <w:rsid w:val="00460760"/>
    <w:rsid w:val="0046250E"/>
    <w:rsid w:val="0046632D"/>
    <w:rsid w:val="004756E0"/>
    <w:rsid w:val="00492B98"/>
    <w:rsid w:val="00493DB9"/>
    <w:rsid w:val="00494E00"/>
    <w:rsid w:val="004A453A"/>
    <w:rsid w:val="004B4ED9"/>
    <w:rsid w:val="004D1E2C"/>
    <w:rsid w:val="004E3075"/>
    <w:rsid w:val="00503086"/>
    <w:rsid w:val="00515F96"/>
    <w:rsid w:val="00525437"/>
    <w:rsid w:val="00531152"/>
    <w:rsid w:val="00542553"/>
    <w:rsid w:val="0054528E"/>
    <w:rsid w:val="00547192"/>
    <w:rsid w:val="00591BED"/>
    <w:rsid w:val="00594B80"/>
    <w:rsid w:val="005A75E8"/>
    <w:rsid w:val="005B3D9D"/>
    <w:rsid w:val="005C446C"/>
    <w:rsid w:val="005C5C3D"/>
    <w:rsid w:val="005D1EAD"/>
    <w:rsid w:val="005E1276"/>
    <w:rsid w:val="00604973"/>
    <w:rsid w:val="00610B19"/>
    <w:rsid w:val="00611784"/>
    <w:rsid w:val="00613877"/>
    <w:rsid w:val="00614700"/>
    <w:rsid w:val="006214D9"/>
    <w:rsid w:val="0062321A"/>
    <w:rsid w:val="006243C0"/>
    <w:rsid w:val="00625150"/>
    <w:rsid w:val="00643480"/>
    <w:rsid w:val="00645C1C"/>
    <w:rsid w:val="00663391"/>
    <w:rsid w:val="0066594E"/>
    <w:rsid w:val="00672A40"/>
    <w:rsid w:val="006922D8"/>
    <w:rsid w:val="006927DF"/>
    <w:rsid w:val="00692F16"/>
    <w:rsid w:val="006A0DD9"/>
    <w:rsid w:val="006B088C"/>
    <w:rsid w:val="006B7876"/>
    <w:rsid w:val="006C67BD"/>
    <w:rsid w:val="006D034E"/>
    <w:rsid w:val="006D2A09"/>
    <w:rsid w:val="006D6A72"/>
    <w:rsid w:val="006D7139"/>
    <w:rsid w:val="006E6BE5"/>
    <w:rsid w:val="00701BF8"/>
    <w:rsid w:val="00703416"/>
    <w:rsid w:val="00712F31"/>
    <w:rsid w:val="00714831"/>
    <w:rsid w:val="00715699"/>
    <w:rsid w:val="007247BC"/>
    <w:rsid w:val="007267B2"/>
    <w:rsid w:val="00733DE3"/>
    <w:rsid w:val="007400EE"/>
    <w:rsid w:val="00743482"/>
    <w:rsid w:val="007478BE"/>
    <w:rsid w:val="00750249"/>
    <w:rsid w:val="007703A4"/>
    <w:rsid w:val="00771355"/>
    <w:rsid w:val="00773A61"/>
    <w:rsid w:val="00793686"/>
    <w:rsid w:val="00795389"/>
    <w:rsid w:val="007A3843"/>
    <w:rsid w:val="007A5F9A"/>
    <w:rsid w:val="007B35E6"/>
    <w:rsid w:val="007B6717"/>
    <w:rsid w:val="007C46B5"/>
    <w:rsid w:val="007D2FDB"/>
    <w:rsid w:val="007F43F5"/>
    <w:rsid w:val="00803610"/>
    <w:rsid w:val="0080792A"/>
    <w:rsid w:val="0081369E"/>
    <w:rsid w:val="008149D6"/>
    <w:rsid w:val="00827C16"/>
    <w:rsid w:val="00846EF4"/>
    <w:rsid w:val="008626D0"/>
    <w:rsid w:val="0086436F"/>
    <w:rsid w:val="00881B5D"/>
    <w:rsid w:val="008A3D21"/>
    <w:rsid w:val="008C50B2"/>
    <w:rsid w:val="008C5217"/>
    <w:rsid w:val="008D0CD1"/>
    <w:rsid w:val="008E489F"/>
    <w:rsid w:val="008E7D60"/>
    <w:rsid w:val="008F3F21"/>
    <w:rsid w:val="008F65E1"/>
    <w:rsid w:val="00902EF8"/>
    <w:rsid w:val="00904118"/>
    <w:rsid w:val="00923784"/>
    <w:rsid w:val="009330E2"/>
    <w:rsid w:val="00944E44"/>
    <w:rsid w:val="0094521C"/>
    <w:rsid w:val="00954D3F"/>
    <w:rsid w:val="00957D4D"/>
    <w:rsid w:val="009801CE"/>
    <w:rsid w:val="00981E84"/>
    <w:rsid w:val="00985BA8"/>
    <w:rsid w:val="0099218F"/>
    <w:rsid w:val="009954D4"/>
    <w:rsid w:val="009A13CD"/>
    <w:rsid w:val="009A1C8F"/>
    <w:rsid w:val="009A728F"/>
    <w:rsid w:val="009B0D7A"/>
    <w:rsid w:val="009B4FD9"/>
    <w:rsid w:val="009B69F6"/>
    <w:rsid w:val="009C2939"/>
    <w:rsid w:val="009C667D"/>
    <w:rsid w:val="009D4E6B"/>
    <w:rsid w:val="009E4BE9"/>
    <w:rsid w:val="009E6B67"/>
    <w:rsid w:val="009E7111"/>
    <w:rsid w:val="00A2294D"/>
    <w:rsid w:val="00A24CE2"/>
    <w:rsid w:val="00A41425"/>
    <w:rsid w:val="00A42843"/>
    <w:rsid w:val="00A61BEE"/>
    <w:rsid w:val="00A731DD"/>
    <w:rsid w:val="00A9277C"/>
    <w:rsid w:val="00A94479"/>
    <w:rsid w:val="00A959C5"/>
    <w:rsid w:val="00AA48BB"/>
    <w:rsid w:val="00AB069D"/>
    <w:rsid w:val="00AB2190"/>
    <w:rsid w:val="00AB2CEE"/>
    <w:rsid w:val="00AD3C25"/>
    <w:rsid w:val="00AD6A80"/>
    <w:rsid w:val="00AE65B1"/>
    <w:rsid w:val="00AF30E2"/>
    <w:rsid w:val="00AF6E03"/>
    <w:rsid w:val="00B16185"/>
    <w:rsid w:val="00B410AF"/>
    <w:rsid w:val="00B449C2"/>
    <w:rsid w:val="00B53AB6"/>
    <w:rsid w:val="00B54EFC"/>
    <w:rsid w:val="00B65BFD"/>
    <w:rsid w:val="00B71F7B"/>
    <w:rsid w:val="00B76C89"/>
    <w:rsid w:val="00B95B83"/>
    <w:rsid w:val="00B9671E"/>
    <w:rsid w:val="00B96DD7"/>
    <w:rsid w:val="00BA1639"/>
    <w:rsid w:val="00BB2FCA"/>
    <w:rsid w:val="00BC5B20"/>
    <w:rsid w:val="00BE0E79"/>
    <w:rsid w:val="00BF562B"/>
    <w:rsid w:val="00C2503A"/>
    <w:rsid w:val="00C31BD9"/>
    <w:rsid w:val="00C32BDF"/>
    <w:rsid w:val="00C537FB"/>
    <w:rsid w:val="00C54AE6"/>
    <w:rsid w:val="00C62AD6"/>
    <w:rsid w:val="00C776D6"/>
    <w:rsid w:val="00C846E3"/>
    <w:rsid w:val="00C85302"/>
    <w:rsid w:val="00C960E0"/>
    <w:rsid w:val="00C96ED5"/>
    <w:rsid w:val="00CB3903"/>
    <w:rsid w:val="00CB6047"/>
    <w:rsid w:val="00CB663E"/>
    <w:rsid w:val="00CB79B8"/>
    <w:rsid w:val="00CE1845"/>
    <w:rsid w:val="00CF6DA5"/>
    <w:rsid w:val="00D05023"/>
    <w:rsid w:val="00D107DC"/>
    <w:rsid w:val="00D34E50"/>
    <w:rsid w:val="00D36445"/>
    <w:rsid w:val="00D469EC"/>
    <w:rsid w:val="00D64D4A"/>
    <w:rsid w:val="00D80247"/>
    <w:rsid w:val="00D92A01"/>
    <w:rsid w:val="00DA1AEC"/>
    <w:rsid w:val="00DA272F"/>
    <w:rsid w:val="00DC3607"/>
    <w:rsid w:val="00DC452A"/>
    <w:rsid w:val="00DC7592"/>
    <w:rsid w:val="00DF05E6"/>
    <w:rsid w:val="00DF4B5D"/>
    <w:rsid w:val="00DF736A"/>
    <w:rsid w:val="00E017E9"/>
    <w:rsid w:val="00E2544C"/>
    <w:rsid w:val="00E320BC"/>
    <w:rsid w:val="00E47FDC"/>
    <w:rsid w:val="00E54342"/>
    <w:rsid w:val="00E569E7"/>
    <w:rsid w:val="00E614D5"/>
    <w:rsid w:val="00E95837"/>
    <w:rsid w:val="00ED1BB2"/>
    <w:rsid w:val="00EE294D"/>
    <w:rsid w:val="00F03A1F"/>
    <w:rsid w:val="00F10383"/>
    <w:rsid w:val="00F103BC"/>
    <w:rsid w:val="00F264E7"/>
    <w:rsid w:val="00F324C0"/>
    <w:rsid w:val="00F41921"/>
    <w:rsid w:val="00F440A7"/>
    <w:rsid w:val="00F51203"/>
    <w:rsid w:val="00F515A2"/>
    <w:rsid w:val="00F52753"/>
    <w:rsid w:val="00F55177"/>
    <w:rsid w:val="00F55988"/>
    <w:rsid w:val="00F63AF1"/>
    <w:rsid w:val="00F63DB2"/>
    <w:rsid w:val="00F65AC3"/>
    <w:rsid w:val="00F71B0F"/>
    <w:rsid w:val="00F72349"/>
    <w:rsid w:val="00F75047"/>
    <w:rsid w:val="00F750B8"/>
    <w:rsid w:val="00F83DF1"/>
    <w:rsid w:val="00F9153C"/>
    <w:rsid w:val="00FA2ADF"/>
    <w:rsid w:val="00FA3012"/>
    <w:rsid w:val="00FB3A53"/>
    <w:rsid w:val="00FB483F"/>
    <w:rsid w:val="00FB604F"/>
    <w:rsid w:val="00FC5987"/>
    <w:rsid w:val="00FC625E"/>
    <w:rsid w:val="00FD47EE"/>
    <w:rsid w:val="00FF370D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E15F7"/>
  <w15:chartTrackingRefBased/>
  <w15:docId w15:val="{9380A4AB-F024-457F-8095-A534CE3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E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link w:val="a9"/>
    <w:uiPriority w:val="99"/>
    <w:semiHidden/>
    <w:unhideWhenUsed/>
    <w:rsid w:val="00B16185"/>
  </w:style>
  <w:style w:type="character" w:customStyle="1" w:styleId="a9">
    <w:name w:val="日付 (文字)"/>
    <w:link w:val="a8"/>
    <w:uiPriority w:val="99"/>
    <w:semiHidden/>
    <w:rsid w:val="00B16185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148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48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776D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c">
    <w:name w:val="Table Grid"/>
    <w:basedOn w:val="a1"/>
    <w:uiPriority w:val="59"/>
    <w:rsid w:val="000E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F750B8"/>
  </w:style>
  <w:style w:type="character" w:customStyle="1" w:styleId="brackets-color1">
    <w:name w:val="brackets-color1"/>
    <w:rsid w:val="00F750B8"/>
  </w:style>
  <w:style w:type="character" w:styleId="ad">
    <w:name w:val="annotation reference"/>
    <w:uiPriority w:val="99"/>
    <w:semiHidden/>
    <w:unhideWhenUsed/>
    <w:rsid w:val="00A428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4284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42843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84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42843"/>
    <w:rPr>
      <w:b/>
      <w:bCs/>
      <w:kern w:val="2"/>
      <w:sz w:val="24"/>
    </w:rPr>
  </w:style>
  <w:style w:type="character" w:customStyle="1" w:styleId="a4">
    <w:name w:val="ヘッダー (文字)"/>
    <w:link w:val="a3"/>
    <w:uiPriority w:val="99"/>
    <w:rsid w:val="00366E2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滋賀医科大学解剖センター規程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SANGAKU13</dc:creator>
  <cp:keywords/>
  <cp:lastModifiedBy>suishin001</cp:lastModifiedBy>
  <cp:revision>4</cp:revision>
  <cp:lastPrinted>2020-11-04T00:29:00Z</cp:lastPrinted>
  <dcterms:created xsi:type="dcterms:W3CDTF">2021-01-08T04:24:00Z</dcterms:created>
  <dcterms:modified xsi:type="dcterms:W3CDTF">2023-07-31T00:48:00Z</dcterms:modified>
</cp:coreProperties>
</file>